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B8654" w14:textId="77777777" w:rsidR="007E0B4F" w:rsidRPr="007E0B4F" w:rsidRDefault="007E0B4F" w:rsidP="007E0B4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E0B4F">
        <w:rPr>
          <w:rFonts w:ascii="Times New Roman" w:hAnsi="Times New Roman" w:cs="Times New Roman"/>
          <w:b/>
          <w:bCs/>
          <w:sz w:val="36"/>
          <w:szCs w:val="36"/>
        </w:rPr>
        <w:t>Government Engineering College, Bhavnagar</w:t>
      </w:r>
    </w:p>
    <w:p w14:paraId="33CD1537" w14:textId="77777777" w:rsidR="007E0B4F" w:rsidRPr="007E0B4F" w:rsidRDefault="007E0B4F" w:rsidP="007E0B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0B4F">
        <w:rPr>
          <w:rFonts w:ascii="Times New Roman" w:hAnsi="Times New Roman" w:cs="Times New Roman"/>
          <w:b/>
          <w:bCs/>
          <w:sz w:val="28"/>
          <w:szCs w:val="28"/>
        </w:rPr>
        <w:t xml:space="preserve">Report for </w:t>
      </w:r>
      <w:r w:rsidR="00816956">
        <w:rPr>
          <w:rFonts w:ascii="Times New Roman" w:hAnsi="Times New Roman" w:cs="Times New Roman"/>
          <w:b/>
          <w:bCs/>
          <w:sz w:val="28"/>
          <w:szCs w:val="28"/>
        </w:rPr>
        <w:t>SSIP</w:t>
      </w:r>
      <w:r w:rsidR="00957D5F">
        <w:rPr>
          <w:rFonts w:ascii="Times New Roman" w:hAnsi="Times New Roman" w:cs="Times New Roman"/>
          <w:b/>
          <w:bCs/>
          <w:sz w:val="28"/>
          <w:szCs w:val="28"/>
        </w:rPr>
        <w:t xml:space="preserve"> 2.0 </w:t>
      </w:r>
      <w:r w:rsidR="008169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B4F">
        <w:rPr>
          <w:rFonts w:ascii="Times New Roman" w:hAnsi="Times New Roman" w:cs="Times New Roman"/>
          <w:b/>
          <w:bCs/>
          <w:sz w:val="28"/>
          <w:szCs w:val="28"/>
        </w:rPr>
        <w:t>Awareness Programme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28"/>
        <w:gridCol w:w="1004"/>
        <w:gridCol w:w="4644"/>
      </w:tblGrid>
      <w:tr w:rsidR="007D0D51" w:rsidRPr="003F0BB2" w14:paraId="4F88B2A4" w14:textId="77777777" w:rsidTr="003F0BB2">
        <w:tc>
          <w:tcPr>
            <w:tcW w:w="2030" w:type="pct"/>
          </w:tcPr>
          <w:p w14:paraId="5DB3AA82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Name of Department</w:t>
            </w:r>
          </w:p>
        </w:tc>
        <w:tc>
          <w:tcPr>
            <w:tcW w:w="2970" w:type="pct"/>
            <w:gridSpan w:val="2"/>
          </w:tcPr>
          <w:p w14:paraId="50A11AA9" w14:textId="0CF8FA30" w:rsidR="003F0BB2" w:rsidRPr="003F0BB2" w:rsidRDefault="00707B55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CIVIL ENGINEERING</w:t>
            </w:r>
          </w:p>
        </w:tc>
      </w:tr>
      <w:tr w:rsidR="007D0D51" w:rsidRPr="003F0BB2" w14:paraId="61295740" w14:textId="77777777" w:rsidTr="003F0BB2">
        <w:tc>
          <w:tcPr>
            <w:tcW w:w="2030" w:type="pct"/>
          </w:tcPr>
          <w:p w14:paraId="4A3A10F9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Target Audience</w:t>
            </w:r>
          </w:p>
        </w:tc>
        <w:tc>
          <w:tcPr>
            <w:tcW w:w="2970" w:type="pct"/>
            <w:gridSpan w:val="2"/>
          </w:tcPr>
          <w:p w14:paraId="30AA00AB" w14:textId="08E9AD69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Branch:</w:t>
            </w:r>
            <w:r w:rsidR="00707B55">
              <w:rPr>
                <w:rFonts w:ascii="Times New Roman" w:hAnsi="Times New Roman" w:cs="Times New Roman"/>
                <w:b/>
                <w:bCs/>
              </w:rPr>
              <w:t xml:space="preserve"> CIVIL ENGINEERING</w:t>
            </w:r>
          </w:p>
          <w:p w14:paraId="04E85C4B" w14:textId="6C244E86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Sem:</w:t>
            </w:r>
            <w:r w:rsidR="00707B55">
              <w:rPr>
                <w:rFonts w:ascii="Times New Roman" w:hAnsi="Times New Roman" w:cs="Times New Roman"/>
                <w:b/>
                <w:bCs/>
              </w:rPr>
              <w:t xml:space="preserve"> 4</w:t>
            </w:r>
            <w:r w:rsidR="00707B55" w:rsidRPr="00707B55">
              <w:rPr>
                <w:rFonts w:ascii="Times New Roman" w:hAnsi="Times New Roman" w:cs="Times New Roman"/>
                <w:b/>
                <w:bCs/>
                <w:vertAlign w:val="superscript"/>
              </w:rPr>
              <w:t>th</w:t>
            </w:r>
            <w:r w:rsidR="00707B55">
              <w:rPr>
                <w:rFonts w:ascii="Times New Roman" w:hAnsi="Times New Roman" w:cs="Times New Roman"/>
                <w:b/>
                <w:bCs/>
              </w:rPr>
              <w:t xml:space="preserve"> &amp; 6</w:t>
            </w:r>
            <w:r w:rsidR="00707B55" w:rsidRPr="00707B55">
              <w:rPr>
                <w:rFonts w:ascii="Times New Roman" w:hAnsi="Times New Roman" w:cs="Times New Roman"/>
                <w:b/>
                <w:bCs/>
                <w:vertAlign w:val="superscript"/>
              </w:rPr>
              <w:t>th</w:t>
            </w:r>
            <w:r w:rsidR="00707B55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7D0D51" w:rsidRPr="003F0BB2" w14:paraId="0A53AB1C" w14:textId="77777777" w:rsidTr="003F0BB2">
        <w:tc>
          <w:tcPr>
            <w:tcW w:w="2030" w:type="pct"/>
          </w:tcPr>
          <w:p w14:paraId="0A052053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Venue:</w:t>
            </w:r>
          </w:p>
          <w:p w14:paraId="01B5BD1D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Date:</w:t>
            </w:r>
          </w:p>
          <w:p w14:paraId="3424B46A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Time</w:t>
            </w:r>
          </w:p>
        </w:tc>
        <w:tc>
          <w:tcPr>
            <w:tcW w:w="2970" w:type="pct"/>
            <w:gridSpan w:val="2"/>
          </w:tcPr>
          <w:p w14:paraId="69B88CFD" w14:textId="77777777" w:rsidR="003F0BB2" w:rsidRDefault="00707B55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Room no. 838</w:t>
            </w:r>
          </w:p>
          <w:p w14:paraId="711A854B" w14:textId="77777777" w:rsidR="00707B55" w:rsidRDefault="00707B55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21/06/2023</w:t>
            </w:r>
          </w:p>
          <w:p w14:paraId="7F2A06CC" w14:textId="3056432D" w:rsidR="00707B55" w:rsidRPr="003F0BB2" w:rsidRDefault="00707B55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11am onwards</w:t>
            </w:r>
          </w:p>
        </w:tc>
      </w:tr>
      <w:tr w:rsidR="007D0D51" w:rsidRPr="003F0BB2" w14:paraId="14A1D3C8" w14:textId="77777777" w:rsidTr="003F0BB2">
        <w:tc>
          <w:tcPr>
            <w:tcW w:w="2030" w:type="pct"/>
          </w:tcPr>
          <w:p w14:paraId="46D81355" w14:textId="77777777" w:rsidR="00816956" w:rsidRPr="003F0BB2" w:rsidRDefault="00816956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No. Participants</w:t>
            </w:r>
          </w:p>
        </w:tc>
        <w:tc>
          <w:tcPr>
            <w:tcW w:w="2970" w:type="pct"/>
            <w:gridSpan w:val="2"/>
          </w:tcPr>
          <w:p w14:paraId="6A6A8CA0" w14:textId="787B470C" w:rsidR="00816956" w:rsidRPr="003F0BB2" w:rsidRDefault="00707B55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</w:tr>
      <w:tr w:rsidR="007D0D51" w:rsidRPr="003F0BB2" w14:paraId="08D37AE2" w14:textId="77777777" w:rsidTr="003F0BB2">
        <w:tc>
          <w:tcPr>
            <w:tcW w:w="2030" w:type="pct"/>
          </w:tcPr>
          <w:p w14:paraId="1F466A96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F0BB2">
              <w:rPr>
                <w:rFonts w:ascii="Times New Roman" w:hAnsi="Times New Roman" w:cs="Times New Roman"/>
                <w:b/>
                <w:bCs/>
              </w:rPr>
              <w:t>Name of Expert and affiliation</w:t>
            </w:r>
          </w:p>
          <w:p w14:paraId="6B73C88B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0" w:type="pct"/>
            <w:gridSpan w:val="2"/>
          </w:tcPr>
          <w:p w14:paraId="031BBAE5" w14:textId="77777777" w:rsidR="003F0BB2" w:rsidRDefault="00707B55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 Chintan Ashishkumar Gajjar</w:t>
            </w:r>
          </w:p>
          <w:p w14:paraId="6DF034AF" w14:textId="77777777" w:rsidR="00707B55" w:rsidRDefault="00707B55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Assistant Professor, Civil Engineering Department,</w:t>
            </w:r>
          </w:p>
          <w:p w14:paraId="53E16459" w14:textId="58659A56" w:rsidR="00707B55" w:rsidRPr="003F0BB2" w:rsidRDefault="00707B55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Government Engineering College, Bhavnagar</w:t>
            </w:r>
          </w:p>
        </w:tc>
      </w:tr>
      <w:tr w:rsidR="003F0BB2" w:rsidRPr="003F0BB2" w14:paraId="7B3484FA" w14:textId="77777777" w:rsidTr="003F0BB2">
        <w:trPr>
          <w:trHeight w:val="512"/>
        </w:trPr>
        <w:tc>
          <w:tcPr>
            <w:tcW w:w="5000" w:type="pct"/>
            <w:gridSpan w:val="3"/>
            <w:vAlign w:val="center"/>
          </w:tcPr>
          <w:p w14:paraId="341DEDB2" w14:textId="77777777" w:rsidR="003F0BB2" w:rsidRPr="003F0BB2" w:rsidRDefault="003F0BB2" w:rsidP="003F0BB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0BB2">
              <w:rPr>
                <w:rFonts w:ascii="Times New Roman" w:hAnsi="Times New Roman" w:cs="Times New Roman"/>
              </w:rPr>
              <w:t>Photographs of Programme</w:t>
            </w:r>
          </w:p>
        </w:tc>
      </w:tr>
      <w:tr w:rsidR="007D0D51" w:rsidRPr="003F0BB2" w14:paraId="5B3A7BA2" w14:textId="77777777" w:rsidTr="003F0BB2">
        <w:trPr>
          <w:trHeight w:val="1613"/>
        </w:trPr>
        <w:tc>
          <w:tcPr>
            <w:tcW w:w="2547" w:type="pct"/>
            <w:gridSpan w:val="2"/>
          </w:tcPr>
          <w:p w14:paraId="421612F9" w14:textId="5FA8DE3D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F0BB2">
              <w:rPr>
                <w:rFonts w:ascii="Times New Roman" w:hAnsi="Times New Roman" w:cs="Times New Roman"/>
              </w:rPr>
              <w:t>1</w:t>
            </w:r>
            <w:r w:rsidR="001E2A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3CAAEF" wp14:editId="3935CA91">
                  <wp:extent cx="2980055" cy="1729740"/>
                  <wp:effectExtent l="0" t="0" r="0" b="0"/>
                  <wp:docPr id="4192354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235419" name="Picture 41923541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54" cy="174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pct"/>
          </w:tcPr>
          <w:p w14:paraId="63E2A276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F0BB2">
              <w:rPr>
                <w:rFonts w:ascii="Times New Roman" w:hAnsi="Times New Roman" w:cs="Times New Roman"/>
              </w:rPr>
              <w:t>2</w:t>
            </w:r>
          </w:p>
          <w:p w14:paraId="08EBDAED" w14:textId="00A51FC1" w:rsidR="003F0BB2" w:rsidRPr="003F0BB2" w:rsidRDefault="001E2A78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47AA8E" wp14:editId="273B78DE">
                  <wp:extent cx="2841366" cy="1699260"/>
                  <wp:effectExtent l="0" t="0" r="0" b="0"/>
                  <wp:docPr id="14760986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8668" name="Picture 147609866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670" cy="171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51" w:rsidRPr="003F0BB2" w14:paraId="030D60C0" w14:textId="77777777" w:rsidTr="003F0BB2">
        <w:trPr>
          <w:trHeight w:val="1612"/>
        </w:trPr>
        <w:tc>
          <w:tcPr>
            <w:tcW w:w="2547" w:type="pct"/>
            <w:gridSpan w:val="2"/>
          </w:tcPr>
          <w:p w14:paraId="6DA5CD48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F0BB2">
              <w:rPr>
                <w:rFonts w:ascii="Times New Roman" w:hAnsi="Times New Roman" w:cs="Times New Roman"/>
              </w:rPr>
              <w:t>3</w:t>
            </w:r>
          </w:p>
          <w:p w14:paraId="6DFE21E1" w14:textId="12FBFE40" w:rsidR="003F0BB2" w:rsidRPr="003F0BB2" w:rsidRDefault="007D0D51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AF14FB" wp14:editId="03DEBCC2">
                  <wp:extent cx="3070576" cy="1798320"/>
                  <wp:effectExtent l="0" t="0" r="0" b="0"/>
                  <wp:docPr id="20297398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739884" name="Picture 202973988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506" cy="180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pct"/>
          </w:tcPr>
          <w:p w14:paraId="35B50035" w14:textId="77777777" w:rsidR="003F0BB2" w:rsidRDefault="003F0BB2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F0BB2">
              <w:rPr>
                <w:rFonts w:ascii="Times New Roman" w:hAnsi="Times New Roman" w:cs="Times New Roman"/>
              </w:rPr>
              <w:t>4</w:t>
            </w:r>
          </w:p>
          <w:p w14:paraId="4966AD26" w14:textId="549AE0DB" w:rsidR="007D0D51" w:rsidRPr="003F0BB2" w:rsidRDefault="007D0D51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B10780" wp14:editId="28AA70C9">
                  <wp:extent cx="2887134" cy="1790700"/>
                  <wp:effectExtent l="0" t="0" r="0" b="0"/>
                  <wp:docPr id="193944220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42209" name="Picture 1939442209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686" cy="180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51" w:rsidRPr="003F0BB2" w14:paraId="2BBB3D95" w14:textId="77777777" w:rsidTr="003F0BB2">
        <w:trPr>
          <w:trHeight w:val="1612"/>
        </w:trPr>
        <w:tc>
          <w:tcPr>
            <w:tcW w:w="2547" w:type="pct"/>
            <w:gridSpan w:val="2"/>
          </w:tcPr>
          <w:p w14:paraId="33456657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F0BB2">
              <w:rPr>
                <w:rFonts w:ascii="Times New Roman" w:hAnsi="Times New Roman" w:cs="Times New Roman"/>
              </w:rPr>
              <w:lastRenderedPageBreak/>
              <w:t>5</w:t>
            </w:r>
          </w:p>
          <w:p w14:paraId="0BA89584" w14:textId="2E37AB11" w:rsidR="003F0BB2" w:rsidRPr="003F0BB2" w:rsidRDefault="007D0D51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F1720F" wp14:editId="4449B508">
                  <wp:extent cx="3024011" cy="1889760"/>
                  <wp:effectExtent l="0" t="0" r="0" b="0"/>
                  <wp:docPr id="11492999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299962" name="Picture 114929996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589" cy="191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pct"/>
          </w:tcPr>
          <w:p w14:paraId="5D7CB30E" w14:textId="77777777" w:rsidR="003F0BB2" w:rsidRPr="003F0BB2" w:rsidRDefault="003F0BB2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F0BB2">
              <w:rPr>
                <w:rFonts w:ascii="Times New Roman" w:hAnsi="Times New Roman" w:cs="Times New Roman"/>
              </w:rPr>
              <w:t>6</w:t>
            </w:r>
          </w:p>
          <w:p w14:paraId="16007CAA" w14:textId="08A64051" w:rsidR="003F0BB2" w:rsidRPr="003F0BB2" w:rsidRDefault="007D0D51" w:rsidP="003F0BB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0EC5D1" wp14:editId="70C675E8">
                  <wp:extent cx="2834639" cy="1851660"/>
                  <wp:effectExtent l="0" t="0" r="0" b="0"/>
                  <wp:docPr id="102969168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691686" name="Picture 10296916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57" cy="187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63CF8" w14:textId="77777777" w:rsidR="00957D5F" w:rsidRDefault="00957D5F" w:rsidP="003F0B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</w:pPr>
    </w:p>
    <w:p w14:paraId="40CDC6A4" w14:textId="77777777" w:rsidR="00957D5F" w:rsidRDefault="00957D5F" w:rsidP="003F0B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</w:pPr>
    </w:p>
    <w:p w14:paraId="314A6589" w14:textId="77777777" w:rsidR="00957D5F" w:rsidRDefault="00957D5F" w:rsidP="003F0B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</w:pPr>
    </w:p>
    <w:p w14:paraId="0E25F816" w14:textId="77777777" w:rsidR="00892499" w:rsidRDefault="00892499" w:rsidP="003F0B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</w:pPr>
      <w:r w:rsidRPr="003F0BB2"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  <w:t xml:space="preserve">Feedback Form for </w:t>
      </w:r>
      <w:r w:rsidR="00CF4730"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  <w:t xml:space="preserve">SSIP 2.0 </w:t>
      </w:r>
      <w:r w:rsidRPr="003F0BB2"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  <w:t>Awareness workshop</w:t>
      </w:r>
    </w:p>
    <w:p w14:paraId="61AB2A20" w14:textId="77777777" w:rsidR="003F0BB2" w:rsidRPr="00892499" w:rsidRDefault="003F0BB2" w:rsidP="003F0B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bidi="ar-SA"/>
        </w:rPr>
      </w:pPr>
    </w:p>
    <w:p w14:paraId="7E7BE80F" w14:textId="77777777" w:rsidR="00892499" w:rsidRPr="00892499" w:rsidRDefault="00892499" w:rsidP="0089249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</w:p>
    <w:p w14:paraId="728290DD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5040"/>
        <w:rPr>
          <w:rFonts w:ascii="Arial" w:eastAsia="Times New Roman" w:hAnsi="Arial" w:cs="Arial"/>
          <w:szCs w:val="18"/>
          <w:lang w:bidi="ar-SA"/>
        </w:rPr>
      </w:pPr>
      <w:r w:rsidRPr="00892499">
        <w:rPr>
          <w:rFonts w:ascii="Arial" w:eastAsia="Times New Roman" w:hAnsi="Arial" w:cs="Arial"/>
          <w:szCs w:val="18"/>
          <w:lang w:bidi="ar-SA"/>
        </w:rPr>
        <w:t xml:space="preserve">Strongly </w:t>
      </w:r>
      <w:r w:rsidR="00CF4730">
        <w:rPr>
          <w:rFonts w:ascii="Arial" w:eastAsia="Times New Roman" w:hAnsi="Arial" w:cs="Arial"/>
          <w:szCs w:val="18"/>
          <w:lang w:bidi="ar-SA"/>
        </w:rPr>
        <w:t>dis</w:t>
      </w:r>
      <w:r w:rsidRPr="00892499">
        <w:rPr>
          <w:rFonts w:ascii="Arial" w:eastAsia="Times New Roman" w:hAnsi="Arial" w:cs="Arial"/>
          <w:szCs w:val="18"/>
          <w:lang w:bidi="ar-SA"/>
        </w:rPr>
        <w:t>agree</w:t>
      </w:r>
      <w:r w:rsidRPr="00892499">
        <w:rPr>
          <w:rFonts w:ascii="Arial" w:eastAsia="Times New Roman" w:hAnsi="Arial" w:cs="Arial"/>
          <w:szCs w:val="18"/>
          <w:lang w:bidi="ar-SA"/>
        </w:rPr>
        <w:tab/>
        <w:t xml:space="preserve">  </w:t>
      </w:r>
      <w:r w:rsidR="00CF4730">
        <w:rPr>
          <w:rFonts w:ascii="Arial" w:eastAsia="Times New Roman" w:hAnsi="Arial" w:cs="Arial"/>
          <w:szCs w:val="18"/>
          <w:lang w:bidi="ar-SA"/>
        </w:rPr>
        <w:t xml:space="preserve">         Strongly </w:t>
      </w:r>
      <w:r w:rsidRPr="00892499">
        <w:rPr>
          <w:rFonts w:ascii="Arial" w:eastAsia="Times New Roman" w:hAnsi="Arial" w:cs="Arial"/>
          <w:szCs w:val="18"/>
          <w:lang w:bidi="ar-SA"/>
        </w:rPr>
        <w:t>agree</w:t>
      </w:r>
    </w:p>
    <w:p w14:paraId="15FC7396" w14:textId="77777777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18"/>
          <w:lang w:bidi="ar-SA"/>
        </w:rPr>
      </w:pPr>
    </w:p>
    <w:p w14:paraId="10EAFA5E" w14:textId="5C492712" w:rsidR="00892499" w:rsidRPr="00892499" w:rsidRDefault="00707B55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18"/>
          <w:lang w:bidi="ar-SA"/>
        </w:rPr>
      </w:pPr>
      <w:r>
        <w:rPr>
          <w:rFonts w:ascii="Arial" w:eastAsia="Times New Roman" w:hAnsi="Arial" w:cs="Arial"/>
          <w:b/>
          <w:bCs/>
          <w:noProof/>
          <w:szCs w:val="18"/>
          <w:lang w:bidi="ar-SA"/>
        </w:rPr>
        <w:pict w14:anchorId="18792D13">
          <v:oval id="_x0000_s1026" style="position:absolute;margin-left:426.6pt;margin-top:12.05pt;width:16.2pt;height:21pt;z-index:251658240" filled="f" strokecolor="red" strokeweight="3pt"/>
        </w:pict>
      </w:r>
    </w:p>
    <w:p w14:paraId="21939675" w14:textId="13261B30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szCs w:val="18"/>
          <w:lang w:bidi="ar-SA"/>
        </w:rPr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Content was presented clearly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5</w:t>
      </w:r>
    </w:p>
    <w:p w14:paraId="35FFC3B9" w14:textId="235D8245" w:rsidR="00892499" w:rsidRPr="00892499" w:rsidRDefault="00892499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b/>
          <w:bCs/>
          <w:szCs w:val="18"/>
          <w:lang w:bidi="ar-SA"/>
        </w:rPr>
      </w:pPr>
      <w:r w:rsidRPr="00892499">
        <w:rPr>
          <w:rFonts w:ascii="Arial" w:eastAsia="Times New Roman" w:hAnsi="Arial" w:cs="Arial"/>
          <w:szCs w:val="18"/>
          <w:lang w:bidi="ar-SA"/>
        </w:rPr>
        <w:t>and effectively</w:t>
      </w:r>
    </w:p>
    <w:p w14:paraId="3004530B" w14:textId="247EF417" w:rsidR="00892499" w:rsidRPr="00892499" w:rsidRDefault="00707B55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b/>
          <w:bCs/>
          <w:noProof/>
          <w:szCs w:val="18"/>
          <w:lang w:bidi="ar-SA"/>
        </w:rPr>
        <w:pict w14:anchorId="18792D13">
          <v:oval id="_x0000_s1027" style="position:absolute;margin-left:427.8pt;margin-top:12.8pt;width:16.2pt;height:21pt;z-index:251659264" filled="f" strokecolor="red" strokeweight="3pt"/>
        </w:pict>
      </w:r>
    </w:p>
    <w:p w14:paraId="30F2A7BC" w14:textId="480310B9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szCs w:val="18"/>
          <w:lang w:bidi="ar-SA"/>
        </w:rPr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Was responsive to questions/comments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5</w:t>
      </w:r>
    </w:p>
    <w:p w14:paraId="6819AFDC" w14:textId="0D13D29C" w:rsidR="00892499" w:rsidRPr="00892499" w:rsidRDefault="00707B55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b/>
          <w:bCs/>
          <w:noProof/>
          <w:szCs w:val="18"/>
          <w:lang w:bidi="ar-SA"/>
        </w:rPr>
        <w:pict w14:anchorId="18792D13">
          <v:oval id="_x0000_s1028" style="position:absolute;margin-left:391.2pt;margin-top:12.5pt;width:16.2pt;height:21pt;z-index:251660288" filled="f" strokecolor="red" strokeweight="3pt"/>
        </w:pict>
      </w:r>
    </w:p>
    <w:p w14:paraId="3C7C7F96" w14:textId="28D12799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Cs w:val="18"/>
          <w:lang w:bidi="ar-SA"/>
        </w:rPr>
      </w:pPr>
      <w:r>
        <w:rPr>
          <w:rFonts w:ascii="Arial" w:eastAsia="Times New Roman" w:hAnsi="Arial" w:cs="Arial"/>
          <w:szCs w:val="18"/>
          <w:lang w:bidi="ar-SA"/>
        </w:rPr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Teaching aids/audiovisuals were used effectively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5</w:t>
      </w:r>
    </w:p>
    <w:p w14:paraId="0F377037" w14:textId="28746876" w:rsidR="00892499" w:rsidRPr="00892499" w:rsidRDefault="00707B55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b/>
          <w:bCs/>
          <w:noProof/>
          <w:szCs w:val="18"/>
          <w:lang w:bidi="ar-SA"/>
        </w:rPr>
        <w:pict w14:anchorId="18792D13">
          <v:oval id="_x0000_s1029" style="position:absolute;margin-left:391.8pt;margin-top:12.2pt;width:16.2pt;height:21pt;z-index:251661312" filled="f" strokecolor="red" strokeweight="3pt"/>
        </w:pict>
      </w:r>
    </w:p>
    <w:p w14:paraId="5CD8B5D6" w14:textId="5DE8EA1A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szCs w:val="18"/>
          <w:lang w:bidi="ar-SA"/>
        </w:rPr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Content met stated objectives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5</w:t>
      </w:r>
    </w:p>
    <w:p w14:paraId="00C4B401" w14:textId="4B69CB79" w:rsidR="00892499" w:rsidRPr="00892499" w:rsidRDefault="00707B55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rPr>
          <w:rFonts w:ascii="Arial" w:eastAsia="Times New Roman" w:hAnsi="Arial" w:cs="Arial"/>
          <w:b/>
          <w:bCs/>
          <w:noProof/>
          <w:szCs w:val="18"/>
          <w:lang w:bidi="ar-SA"/>
        </w:rPr>
        <w:pict w14:anchorId="18792D13">
          <v:oval id="_x0000_s1030" style="position:absolute;margin-left:427.2pt;margin-top:12.5pt;width:16.2pt;height:21pt;z-index:251662336" filled="f" strokecolor="red" strokeweight="3pt"/>
        </w:pict>
      </w:r>
    </w:p>
    <w:p w14:paraId="153A3500" w14:textId="77777777" w:rsidR="00892499" w:rsidRPr="00892499" w:rsidRDefault="00D2495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8"/>
          <w:lang w:bidi="ar-SA"/>
        </w:rPr>
      </w:pPr>
      <w:r>
        <w:t>5</w:t>
      </w:r>
      <w:r w:rsidR="00892499">
        <w:t xml:space="preserve"> </w:t>
      </w:r>
      <w:r w:rsidR="00892499"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>overall Programme was informative</w:t>
      </w:r>
      <w:r w:rsidR="00892499">
        <w:tab/>
      </w:r>
      <w:r w:rsidR="00892499">
        <w:tab/>
      </w:r>
      <w:r w:rsidR="00892499">
        <w:tab/>
      </w:r>
      <w:r w:rsidR="00892499" w:rsidRPr="00892499">
        <w:rPr>
          <w:rFonts w:ascii="Arial" w:eastAsia="Times New Roman" w:hAnsi="Arial" w:cs="Arial"/>
          <w:szCs w:val="18"/>
          <w:lang w:bidi="ar-SA"/>
        </w:rPr>
        <w:t>1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2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3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4</w:t>
      </w:r>
      <w:r w:rsidR="00892499" w:rsidRPr="00892499">
        <w:rPr>
          <w:rFonts w:ascii="Arial" w:eastAsia="Times New Roman" w:hAnsi="Arial" w:cs="Arial"/>
          <w:szCs w:val="18"/>
          <w:lang w:bidi="ar-SA"/>
        </w:rPr>
        <w:tab/>
        <w:t>5</w:t>
      </w:r>
    </w:p>
    <w:p w14:paraId="75100209" w14:textId="77777777" w:rsidR="00A946EC" w:rsidRDefault="00A946EC" w:rsidP="00892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022B1217" w14:textId="77777777" w:rsidR="00A946EC" w:rsidRPr="00A946EC" w:rsidRDefault="00A946EC" w:rsidP="00A946EC"/>
    <w:p w14:paraId="4961AD22" w14:textId="77777777" w:rsidR="00A946EC" w:rsidRPr="00A946EC" w:rsidRDefault="00A946EC" w:rsidP="00A946EC"/>
    <w:p w14:paraId="433BD4B5" w14:textId="77777777" w:rsidR="00A946EC" w:rsidRPr="00A946EC" w:rsidRDefault="00A946EC" w:rsidP="00A946EC"/>
    <w:p w14:paraId="695C0F0D" w14:textId="77777777" w:rsidR="00A946EC" w:rsidRDefault="00A946EC" w:rsidP="00A946EC"/>
    <w:p w14:paraId="0BBA43C3" w14:textId="77777777" w:rsidR="00892499" w:rsidRDefault="00A946EC" w:rsidP="00A946EC">
      <w:pPr>
        <w:tabs>
          <w:tab w:val="left" w:pos="5475"/>
        </w:tabs>
      </w:pPr>
      <w:r>
        <w:tab/>
      </w:r>
    </w:p>
    <w:p w14:paraId="03C641BF" w14:textId="77777777" w:rsidR="00A946EC" w:rsidRDefault="00A946EC" w:rsidP="00A946EC">
      <w:pPr>
        <w:tabs>
          <w:tab w:val="left" w:pos="5475"/>
        </w:tabs>
      </w:pPr>
    </w:p>
    <w:p w14:paraId="67D4EED0" w14:textId="77777777" w:rsidR="00A946EC" w:rsidRDefault="00A946EC" w:rsidP="00A946EC">
      <w:pPr>
        <w:tabs>
          <w:tab w:val="left" w:pos="5475"/>
        </w:tabs>
      </w:pPr>
    </w:p>
    <w:p w14:paraId="6EDA84C4" w14:textId="77777777" w:rsidR="00A946EC" w:rsidRDefault="00A946EC" w:rsidP="00A946EC">
      <w:pPr>
        <w:tabs>
          <w:tab w:val="left" w:pos="547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07B55" w14:paraId="63DEF88F" w14:textId="77777777" w:rsidTr="00707B55">
        <w:tc>
          <w:tcPr>
            <w:tcW w:w="9576" w:type="dxa"/>
          </w:tcPr>
          <w:p w14:paraId="27FE5A67" w14:textId="7B60FE8A" w:rsidR="00707B55" w:rsidRDefault="00707B55" w:rsidP="00673934">
            <w:pPr>
              <w:tabs>
                <w:tab w:val="left" w:pos="5475"/>
              </w:tabs>
            </w:pPr>
            <w:r w:rsidRPr="00707B55">
              <w:rPr>
                <w:noProof/>
              </w:rPr>
              <w:lastRenderedPageBreak/>
              <w:drawing>
                <wp:inline distT="0" distB="0" distL="0" distR="0" wp14:anchorId="0EE59181" wp14:editId="523CA3B3">
                  <wp:extent cx="5935980" cy="8366760"/>
                  <wp:effectExtent l="0" t="0" r="0" b="0"/>
                  <wp:docPr id="5162987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836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55" w14:paraId="1DBEA9A2" w14:textId="77777777" w:rsidTr="00707B55">
        <w:tc>
          <w:tcPr>
            <w:tcW w:w="9576" w:type="dxa"/>
          </w:tcPr>
          <w:p w14:paraId="7BF2694D" w14:textId="6EA8213C" w:rsidR="00707B55" w:rsidRDefault="00707B55" w:rsidP="00673934">
            <w:pPr>
              <w:tabs>
                <w:tab w:val="left" w:pos="5475"/>
              </w:tabs>
            </w:pPr>
            <w:r w:rsidRPr="00707B55">
              <w:rPr>
                <w:noProof/>
              </w:rPr>
              <w:lastRenderedPageBreak/>
              <w:drawing>
                <wp:inline distT="0" distB="0" distL="0" distR="0" wp14:anchorId="2514FC3C" wp14:editId="1F8C8A86">
                  <wp:extent cx="6313170" cy="8671560"/>
                  <wp:effectExtent l="0" t="0" r="0" b="0"/>
                  <wp:docPr id="7513314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641" cy="867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55" w14:paraId="2B1B942B" w14:textId="77777777" w:rsidTr="00707B55">
        <w:tc>
          <w:tcPr>
            <w:tcW w:w="9576" w:type="dxa"/>
          </w:tcPr>
          <w:p w14:paraId="367E6CAA" w14:textId="5B1A614A" w:rsidR="00707B55" w:rsidRDefault="00707B55" w:rsidP="00673934">
            <w:pPr>
              <w:tabs>
                <w:tab w:val="left" w:pos="5475"/>
              </w:tabs>
            </w:pPr>
            <w:r w:rsidRPr="00707B55">
              <w:rPr>
                <w:noProof/>
              </w:rPr>
              <w:lastRenderedPageBreak/>
              <w:drawing>
                <wp:inline distT="0" distB="0" distL="0" distR="0" wp14:anchorId="3ABAD38B" wp14:editId="5D8E39A0">
                  <wp:extent cx="6288640" cy="8610600"/>
                  <wp:effectExtent l="0" t="0" r="0" b="0"/>
                  <wp:docPr id="14609060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714" cy="862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55" w14:paraId="6E6A7C55" w14:textId="77777777" w:rsidTr="00707B55">
        <w:tc>
          <w:tcPr>
            <w:tcW w:w="9576" w:type="dxa"/>
          </w:tcPr>
          <w:p w14:paraId="5C100A5D" w14:textId="2A317426" w:rsidR="00707B55" w:rsidRDefault="00707B55" w:rsidP="00673934">
            <w:pPr>
              <w:tabs>
                <w:tab w:val="left" w:pos="5475"/>
              </w:tabs>
            </w:pPr>
            <w:r w:rsidRPr="00707B55">
              <w:rPr>
                <w:noProof/>
              </w:rPr>
              <w:lastRenderedPageBreak/>
              <w:drawing>
                <wp:inline distT="0" distB="0" distL="0" distR="0" wp14:anchorId="478F01B2" wp14:editId="679069A3">
                  <wp:extent cx="5943600" cy="8183880"/>
                  <wp:effectExtent l="0" t="0" r="0" b="0"/>
                  <wp:docPr id="203352027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18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173B9" w14:textId="77777777" w:rsidR="00A946EC" w:rsidRPr="00A946EC" w:rsidRDefault="00A946EC" w:rsidP="00673934">
      <w:pPr>
        <w:tabs>
          <w:tab w:val="left" w:pos="5475"/>
        </w:tabs>
      </w:pPr>
    </w:p>
    <w:sectPr w:rsidR="00A946EC" w:rsidRPr="00A946EC" w:rsidSect="00A946EC">
      <w:pgSz w:w="12240" w:h="15840"/>
      <w:pgMar w:top="117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0B4F"/>
    <w:rsid w:val="001E2A78"/>
    <w:rsid w:val="003F0BB2"/>
    <w:rsid w:val="00673934"/>
    <w:rsid w:val="00707B55"/>
    <w:rsid w:val="007D0D51"/>
    <w:rsid w:val="007E0B4F"/>
    <w:rsid w:val="00816956"/>
    <w:rsid w:val="00892499"/>
    <w:rsid w:val="00957D5F"/>
    <w:rsid w:val="00A946EC"/>
    <w:rsid w:val="00B63D48"/>
    <w:rsid w:val="00B95227"/>
    <w:rsid w:val="00C85DC8"/>
    <w:rsid w:val="00CE4355"/>
    <w:rsid w:val="00CF4730"/>
    <w:rsid w:val="00D2495C"/>
    <w:rsid w:val="00FD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FA4A73D"/>
  <w15:docId w15:val="{1B666470-B5A0-4C8B-B841-8C300E7B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3D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6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 PANDYA</dc:creator>
  <cp:lastModifiedBy>Chintan Gajjar</cp:lastModifiedBy>
  <cp:revision>7</cp:revision>
  <dcterms:created xsi:type="dcterms:W3CDTF">2023-06-19T07:54:00Z</dcterms:created>
  <dcterms:modified xsi:type="dcterms:W3CDTF">2023-06-28T15:19:00Z</dcterms:modified>
</cp:coreProperties>
</file>